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C6E3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227886">
        <w:rPr>
          <w:rFonts w:ascii="Times New Roman" w:hAnsi="Times New Roman"/>
          <w:b/>
          <w:sz w:val="24"/>
          <w:szCs w:val="24"/>
        </w:rPr>
        <w:t>о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B6098">
        <w:rPr>
          <w:rFonts w:ascii="Times New Roman" w:eastAsia="Times New Roman" w:hAnsi="Times New Roman"/>
          <w:b/>
          <w:sz w:val="24"/>
        </w:rPr>
        <w:t>ТЕХНОЛОГИЯ СОСТАВЛЕНИЯ БУХГАЛТЕРСКОЙ ОТЧЕТНОСТИ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08" w:rsidRDefault="009E4B08" w:rsidP="00295244">
      <w:pPr>
        <w:spacing w:after="0" w:line="240" w:lineRule="auto"/>
      </w:pPr>
      <w:r>
        <w:separator/>
      </w:r>
    </w:p>
  </w:endnote>
  <w:endnote w:type="continuationSeparator" w:id="0">
    <w:p w:rsidR="009E4B08" w:rsidRDefault="009E4B0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4B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4B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4B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08" w:rsidRDefault="009E4B08" w:rsidP="00295244">
      <w:pPr>
        <w:spacing w:after="0" w:line="240" w:lineRule="auto"/>
      </w:pPr>
      <w:r>
        <w:separator/>
      </w:r>
    </w:p>
  </w:footnote>
  <w:footnote w:type="continuationSeparator" w:id="0">
    <w:p w:rsidR="009E4B08" w:rsidRDefault="009E4B0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4B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4B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4B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27886"/>
    <w:rsid w:val="002474A6"/>
    <w:rsid w:val="00293316"/>
    <w:rsid w:val="00295244"/>
    <w:rsid w:val="002B19C7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96727"/>
    <w:rsid w:val="006C24DD"/>
    <w:rsid w:val="006C708B"/>
    <w:rsid w:val="00781C3B"/>
    <w:rsid w:val="00793258"/>
    <w:rsid w:val="00794754"/>
    <w:rsid w:val="00797A27"/>
    <w:rsid w:val="007D5533"/>
    <w:rsid w:val="007D7644"/>
    <w:rsid w:val="007F493D"/>
    <w:rsid w:val="00833C5B"/>
    <w:rsid w:val="00882AD2"/>
    <w:rsid w:val="0089596D"/>
    <w:rsid w:val="008D139E"/>
    <w:rsid w:val="009B4AD6"/>
    <w:rsid w:val="009E4B08"/>
    <w:rsid w:val="00AB1907"/>
    <w:rsid w:val="00AC6E38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67A2A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A2198"/>
    <w:rsid w:val="00EB6098"/>
    <w:rsid w:val="00EF58E6"/>
    <w:rsid w:val="00F059EB"/>
    <w:rsid w:val="00F20394"/>
    <w:rsid w:val="00F2475F"/>
    <w:rsid w:val="00F77784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2022-10-23T13:08:00Z</dcterms:created>
  <dcterms:modified xsi:type="dcterms:W3CDTF">2023-10-22T08:21:00Z</dcterms:modified>
</cp:coreProperties>
</file>